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7DD9" w14:textId="00B03690" w:rsidR="00275F36" w:rsidRPr="001C3CDD" w:rsidRDefault="00275F36" w:rsidP="00275F36">
      <w:pPr>
        <w:jc w:val="both"/>
        <w:rPr>
          <w:rFonts w:ascii="Brill Roman" w:hAnsi="Brill Roman"/>
          <w:b/>
          <w:sz w:val="24"/>
          <w:szCs w:val="24"/>
        </w:rPr>
      </w:pPr>
      <w:r w:rsidRPr="001C3CDD">
        <w:rPr>
          <w:rFonts w:ascii="Brill Roman" w:hAnsi="Brill Roman"/>
          <w:b/>
          <w:sz w:val="24"/>
          <w:szCs w:val="24"/>
        </w:rPr>
        <w:t>Voorbeeld informatiebrief &lt;</w:t>
      </w:r>
      <w:r w:rsidR="00FE3A74" w:rsidRPr="001C3CDD">
        <w:rPr>
          <w:rFonts w:ascii="Brill Roman" w:hAnsi="Brill Roman"/>
          <w:b/>
          <w:sz w:val="24"/>
          <w:szCs w:val="24"/>
        </w:rPr>
        <w:t>online vragenlijst</w:t>
      </w:r>
      <w:r w:rsidRPr="001C3CDD">
        <w:rPr>
          <w:rFonts w:ascii="Brill Roman" w:hAnsi="Brill Roman"/>
          <w:b/>
          <w:sz w:val="24"/>
          <w:szCs w:val="24"/>
        </w:rPr>
        <w:t>onderzoek&gt;</w:t>
      </w:r>
    </w:p>
    <w:p w14:paraId="2D23C7E6" w14:textId="77777777" w:rsidR="00275F36" w:rsidRPr="00DD45D6" w:rsidRDefault="00275F36" w:rsidP="00275F36">
      <w:pPr>
        <w:jc w:val="both"/>
        <w:rPr>
          <w:rFonts w:ascii="Brill Roman" w:hAnsi="Brill Roman"/>
          <w:sz w:val="24"/>
          <w:szCs w:val="24"/>
        </w:rPr>
      </w:pPr>
    </w:p>
    <w:p w14:paraId="58877291" w14:textId="32AAD932" w:rsidR="00275F36" w:rsidRDefault="00275F36" w:rsidP="00275F36">
      <w:pPr>
        <w:jc w:val="both"/>
        <w:rPr>
          <w:rFonts w:ascii="Brill Roman" w:hAnsi="Brill Roman"/>
          <w:sz w:val="24"/>
          <w:szCs w:val="24"/>
        </w:rPr>
      </w:pPr>
      <w:r w:rsidRPr="00DD45D6">
        <w:rPr>
          <w:rFonts w:ascii="Brill Roman" w:hAnsi="Brill Roman"/>
          <w:sz w:val="24"/>
          <w:szCs w:val="24"/>
        </w:rPr>
        <w:t>&lt;Titel onderzoek&gt;</w:t>
      </w:r>
    </w:p>
    <w:p w14:paraId="5F5B1879" w14:textId="44C6B478" w:rsidR="00275F36" w:rsidRDefault="00275F36" w:rsidP="00275F36">
      <w:pPr>
        <w:jc w:val="both"/>
        <w:rPr>
          <w:rFonts w:ascii="Brill Roman" w:hAnsi="Brill Roman"/>
          <w:sz w:val="24"/>
          <w:szCs w:val="24"/>
        </w:rPr>
      </w:pPr>
    </w:p>
    <w:p w14:paraId="1606499F" w14:textId="39FAF411" w:rsidR="00275F36" w:rsidRPr="00DD45D6" w:rsidRDefault="00275F36" w:rsidP="00275F36">
      <w:pPr>
        <w:jc w:val="both"/>
        <w:rPr>
          <w:rFonts w:ascii="Brill Roman" w:hAnsi="Brill Roman"/>
          <w:sz w:val="24"/>
          <w:szCs w:val="24"/>
        </w:rPr>
      </w:pPr>
      <w:r>
        <w:rPr>
          <w:rFonts w:ascii="Brill Roman" w:hAnsi="Brill Roman"/>
          <w:sz w:val="24"/>
          <w:szCs w:val="24"/>
        </w:rPr>
        <w:t>&lt;Naam onderzoeker(s)&gt;</w:t>
      </w:r>
    </w:p>
    <w:p w14:paraId="5F430C3A" w14:textId="77777777" w:rsidR="00275F36" w:rsidRPr="00DD45D6" w:rsidRDefault="00275F36" w:rsidP="00275F36">
      <w:pPr>
        <w:jc w:val="both"/>
        <w:rPr>
          <w:rFonts w:ascii="Brill Roman" w:hAnsi="Brill Roman"/>
          <w:sz w:val="24"/>
          <w:szCs w:val="24"/>
        </w:rPr>
      </w:pPr>
    </w:p>
    <w:p w14:paraId="041C5917" w14:textId="77777777" w:rsidR="00275F36" w:rsidRPr="00DD45D6" w:rsidRDefault="00275F36" w:rsidP="00275F36">
      <w:pPr>
        <w:jc w:val="both"/>
        <w:rPr>
          <w:rFonts w:ascii="Brill Roman" w:hAnsi="Brill Roman"/>
          <w:b/>
          <w:sz w:val="24"/>
          <w:szCs w:val="24"/>
        </w:rPr>
      </w:pPr>
      <w:r w:rsidRPr="00DD45D6">
        <w:rPr>
          <w:rFonts w:ascii="Brill Roman" w:hAnsi="Brill Roman"/>
          <w:b/>
          <w:sz w:val="24"/>
          <w:szCs w:val="24"/>
        </w:rPr>
        <w:t>Introductie</w:t>
      </w:r>
    </w:p>
    <w:p w14:paraId="172FE04A" w14:textId="54AD89AA" w:rsidR="008B2E55" w:rsidRDefault="008B2E55" w:rsidP="008B2E55">
      <w:pPr>
        <w:jc w:val="both"/>
        <w:rPr>
          <w:rFonts w:ascii="Brill Roman" w:hAnsi="Brill Roman"/>
          <w:sz w:val="24"/>
          <w:szCs w:val="24"/>
        </w:rPr>
      </w:pPr>
      <w:r>
        <w:rPr>
          <w:rFonts w:ascii="Brill Roman" w:hAnsi="Brill Roman"/>
          <w:sz w:val="24"/>
          <w:szCs w:val="24"/>
        </w:rPr>
        <w:t xml:space="preserve">&lt; In deze </w:t>
      </w:r>
      <w:r w:rsidRPr="00DD45D6">
        <w:rPr>
          <w:rFonts w:ascii="Brill Roman" w:hAnsi="Brill Roman"/>
          <w:sz w:val="24"/>
          <w:szCs w:val="24"/>
        </w:rPr>
        <w:t>brief willen we u</w:t>
      </w:r>
      <w:r>
        <w:rPr>
          <w:rFonts w:ascii="Brill Roman" w:hAnsi="Brill Roman"/>
          <w:sz w:val="24"/>
          <w:szCs w:val="24"/>
        </w:rPr>
        <w:t xml:space="preserve"> vragen of u bereid bent deel te nemen aan ons </w:t>
      </w:r>
      <w:proofErr w:type="spellStart"/>
      <w:r>
        <w:rPr>
          <w:rFonts w:ascii="Brill Roman" w:hAnsi="Brill Roman"/>
          <w:sz w:val="24"/>
          <w:szCs w:val="24"/>
        </w:rPr>
        <w:t>wetenschappeljik</w:t>
      </w:r>
      <w:proofErr w:type="spellEnd"/>
      <w:r>
        <w:rPr>
          <w:rFonts w:ascii="Brill Roman" w:hAnsi="Brill Roman"/>
          <w:sz w:val="24"/>
          <w:szCs w:val="24"/>
        </w:rPr>
        <w:t xml:space="preserve"> onderzoek.</w:t>
      </w:r>
      <w:r w:rsidRPr="007C5035">
        <w:rPr>
          <w:rFonts w:ascii="Brill Roman" w:hAnsi="Brill Roman"/>
          <w:sz w:val="24"/>
          <w:szCs w:val="24"/>
        </w:rPr>
        <w:t xml:space="preserve"> </w:t>
      </w:r>
      <w:r>
        <w:rPr>
          <w:rFonts w:ascii="Brill Roman" w:hAnsi="Brill Roman"/>
          <w:sz w:val="24"/>
          <w:szCs w:val="24"/>
        </w:rPr>
        <w:t xml:space="preserve">Het onderzoek vindt volledig online plaats. </w:t>
      </w:r>
      <w:r w:rsidRPr="007913FA">
        <w:rPr>
          <w:rFonts w:ascii="Brill Roman" w:hAnsi="Brill Roman"/>
          <w:sz w:val="24"/>
          <w:szCs w:val="24"/>
        </w:rPr>
        <w:t>Dit onderzoek is getoetst en goedgekeurd door de Facultaire Ethische Toetsingscommissie (FETC) van de Faculteit Sociale Wetenschappen van de Universiteit Utrecht en voldoet aan de ethische richtlijnen.</w:t>
      </w:r>
    </w:p>
    <w:p w14:paraId="22E752BE" w14:textId="794C0A29" w:rsidR="008B2E55" w:rsidRDefault="008B2E55" w:rsidP="008B2E55">
      <w:pPr>
        <w:jc w:val="both"/>
        <w:rPr>
          <w:rFonts w:ascii="Brill Roman" w:hAnsi="Brill Roman"/>
          <w:sz w:val="24"/>
          <w:szCs w:val="24"/>
        </w:rPr>
      </w:pPr>
      <w:r w:rsidRPr="008C64FC">
        <w:rPr>
          <w:rFonts w:ascii="Brill Roman" w:hAnsi="Brill Roman"/>
          <w:sz w:val="24"/>
          <w:szCs w:val="24"/>
        </w:rPr>
        <w:t>Meedoen is vrijwillig</w:t>
      </w:r>
      <w:r>
        <w:rPr>
          <w:rFonts w:ascii="Brill Roman" w:hAnsi="Brill Roman"/>
          <w:sz w:val="24"/>
          <w:szCs w:val="24"/>
        </w:rPr>
        <w:t xml:space="preserve"> en u kunt te allen tijde stoppen zonder dat u hiervoor een reden hoeft op te geven.</w:t>
      </w:r>
      <w:r w:rsidRPr="008C64FC">
        <w:rPr>
          <w:rFonts w:ascii="Brill Roman" w:hAnsi="Brill Roman"/>
          <w:sz w:val="24"/>
          <w:szCs w:val="24"/>
        </w:rPr>
        <w:t xml:space="preserve"> Voordat u beslist of u wilt meedoen aan dit onderzoek, </w:t>
      </w:r>
      <w:r w:rsidR="00174B1E">
        <w:rPr>
          <w:rFonts w:ascii="Brill Roman" w:hAnsi="Brill Roman"/>
          <w:sz w:val="24"/>
          <w:szCs w:val="24"/>
        </w:rPr>
        <w:t xml:space="preserve">willen </w:t>
      </w:r>
      <w:r>
        <w:rPr>
          <w:rFonts w:ascii="Brill Roman" w:hAnsi="Brill Roman"/>
          <w:sz w:val="24"/>
          <w:szCs w:val="24"/>
        </w:rPr>
        <w:t>we u hieronder informeren</w:t>
      </w:r>
      <w:r w:rsidRPr="008C64FC">
        <w:rPr>
          <w:rFonts w:ascii="Brill Roman" w:hAnsi="Brill Roman"/>
          <w:sz w:val="24"/>
          <w:szCs w:val="24"/>
        </w:rPr>
        <w:t xml:space="preserve"> over wat het onderzoek</w:t>
      </w:r>
      <w:r>
        <w:rPr>
          <w:rFonts w:ascii="Brill Roman" w:hAnsi="Brill Roman"/>
          <w:sz w:val="24"/>
          <w:szCs w:val="24"/>
        </w:rPr>
        <w:t xml:space="preserve"> precies</w:t>
      </w:r>
      <w:r w:rsidRPr="008C64FC">
        <w:rPr>
          <w:rFonts w:ascii="Brill Roman" w:hAnsi="Brill Roman"/>
          <w:sz w:val="24"/>
          <w:szCs w:val="24"/>
        </w:rPr>
        <w:t xml:space="preserve"> inhoudt</w:t>
      </w:r>
      <w:r>
        <w:rPr>
          <w:rFonts w:ascii="Brill Roman" w:hAnsi="Brill Roman"/>
          <w:sz w:val="24"/>
          <w:szCs w:val="24"/>
        </w:rPr>
        <w:t xml:space="preserve"> en welke vragen u kunt verwachten</w:t>
      </w:r>
      <w:r w:rsidRPr="008C64FC">
        <w:rPr>
          <w:rFonts w:ascii="Brill Roman" w:hAnsi="Brill Roman"/>
          <w:sz w:val="24"/>
          <w:szCs w:val="24"/>
        </w:rPr>
        <w:t xml:space="preserve">. </w:t>
      </w:r>
    </w:p>
    <w:p w14:paraId="22BC433D" w14:textId="69A3539A" w:rsidR="008B2E55" w:rsidRDefault="008B2E55" w:rsidP="008B2E55">
      <w:pPr>
        <w:jc w:val="both"/>
        <w:rPr>
          <w:rFonts w:ascii="Brill Roman" w:hAnsi="Brill Roman"/>
          <w:sz w:val="24"/>
          <w:szCs w:val="24"/>
        </w:rPr>
      </w:pPr>
      <w:r w:rsidRPr="008C64FC">
        <w:rPr>
          <w:rFonts w:ascii="Brill Roman" w:hAnsi="Brill Roman"/>
          <w:sz w:val="24"/>
          <w:szCs w:val="24"/>
        </w:rPr>
        <w:t>Lees deze informatie rustig door en</w:t>
      </w:r>
      <w:r>
        <w:rPr>
          <w:rFonts w:ascii="Brill Roman" w:hAnsi="Brill Roman"/>
          <w:sz w:val="24"/>
          <w:szCs w:val="24"/>
        </w:rPr>
        <w:t xml:space="preserve"> neem gerust contact op via het emailadres onderaan dit scherm</w:t>
      </w:r>
      <w:r w:rsidRPr="008C64FC">
        <w:rPr>
          <w:rFonts w:ascii="Brill Roman" w:hAnsi="Brill Roman"/>
          <w:sz w:val="24"/>
          <w:szCs w:val="24"/>
        </w:rPr>
        <w:t xml:space="preserve"> als u vragen heeft</w:t>
      </w:r>
      <w:r>
        <w:rPr>
          <w:rFonts w:ascii="Brill Roman" w:hAnsi="Brill Roman"/>
          <w:sz w:val="24"/>
          <w:szCs w:val="24"/>
        </w:rPr>
        <w:t xml:space="preserve">&gt; </w:t>
      </w:r>
      <w:r w:rsidRPr="008C64FC">
        <w:rPr>
          <w:rFonts w:ascii="Brill Roman" w:hAnsi="Brill Roman"/>
          <w:sz w:val="24"/>
          <w:szCs w:val="24"/>
        </w:rPr>
        <w:t>.</w:t>
      </w:r>
    </w:p>
    <w:p w14:paraId="7733BEE9" w14:textId="77777777" w:rsidR="008B2E55" w:rsidRDefault="008B2E55" w:rsidP="00275F36">
      <w:pPr>
        <w:jc w:val="both"/>
        <w:rPr>
          <w:rFonts w:ascii="Brill Roman" w:hAnsi="Brill Roman"/>
          <w:b/>
          <w:sz w:val="24"/>
          <w:szCs w:val="24"/>
        </w:rPr>
      </w:pPr>
    </w:p>
    <w:p w14:paraId="40387A71" w14:textId="615439A1" w:rsidR="00275F36" w:rsidRPr="00DD45D6" w:rsidRDefault="00275F36" w:rsidP="00275F36">
      <w:pPr>
        <w:jc w:val="both"/>
        <w:rPr>
          <w:rFonts w:ascii="Brill Roman" w:hAnsi="Brill Roman"/>
          <w:b/>
          <w:sz w:val="24"/>
          <w:szCs w:val="24"/>
        </w:rPr>
      </w:pPr>
      <w:r w:rsidRPr="00DD45D6">
        <w:rPr>
          <w:rFonts w:ascii="Brill Roman" w:hAnsi="Brill Roman"/>
          <w:b/>
          <w:sz w:val="24"/>
          <w:szCs w:val="24"/>
        </w:rPr>
        <w:t>Opzet/uitvoering van het onderzoek</w:t>
      </w:r>
    </w:p>
    <w:p w14:paraId="54CC9CB6" w14:textId="37B9EAC5" w:rsidR="008C64FC" w:rsidRDefault="007D68FF" w:rsidP="00275F36">
      <w:pPr>
        <w:jc w:val="both"/>
        <w:rPr>
          <w:rFonts w:ascii="Brill Roman" w:hAnsi="Brill Roman"/>
          <w:sz w:val="24"/>
          <w:szCs w:val="24"/>
        </w:rPr>
      </w:pPr>
      <w:r>
        <w:rPr>
          <w:rFonts w:ascii="Brill Roman" w:hAnsi="Brill Roman"/>
          <w:sz w:val="24"/>
          <w:szCs w:val="24"/>
        </w:rPr>
        <w:t xml:space="preserve">U krijgt een vragenlijst </w:t>
      </w:r>
      <w:r w:rsidR="00632165">
        <w:rPr>
          <w:rFonts w:ascii="Brill Roman" w:hAnsi="Brill Roman"/>
          <w:sz w:val="24"/>
          <w:szCs w:val="24"/>
        </w:rPr>
        <w:t xml:space="preserve">dan wel experiment </w:t>
      </w:r>
      <w:r>
        <w:rPr>
          <w:rFonts w:ascii="Brill Roman" w:hAnsi="Brill Roman"/>
          <w:sz w:val="24"/>
          <w:szCs w:val="24"/>
        </w:rPr>
        <w:t>voorgelegd.</w:t>
      </w:r>
      <w:r w:rsidR="00632165">
        <w:rPr>
          <w:rFonts w:ascii="Brill Roman" w:hAnsi="Brill Roman"/>
          <w:sz w:val="24"/>
          <w:szCs w:val="24"/>
        </w:rPr>
        <w:t xml:space="preserve"> Het i</w:t>
      </w:r>
      <w:r>
        <w:rPr>
          <w:rFonts w:ascii="Brill Roman" w:hAnsi="Brill Roman"/>
          <w:sz w:val="24"/>
          <w:szCs w:val="24"/>
        </w:rPr>
        <w:t>nvullen hiervan duurt</w:t>
      </w:r>
      <w:r w:rsidR="00F54678">
        <w:rPr>
          <w:rFonts w:ascii="Brill Roman" w:hAnsi="Brill Roman"/>
          <w:sz w:val="24"/>
          <w:szCs w:val="24"/>
        </w:rPr>
        <w:t xml:space="preserve"> &lt;</w:t>
      </w:r>
      <w:r>
        <w:rPr>
          <w:rFonts w:ascii="Brill Roman" w:hAnsi="Brill Roman"/>
          <w:sz w:val="24"/>
          <w:szCs w:val="24"/>
        </w:rPr>
        <w:t>..</w:t>
      </w:r>
      <w:r w:rsidR="00F54678">
        <w:rPr>
          <w:rFonts w:ascii="Brill Roman" w:hAnsi="Brill Roman"/>
          <w:sz w:val="24"/>
          <w:szCs w:val="24"/>
        </w:rPr>
        <w:t>&gt;</w:t>
      </w:r>
      <w:r>
        <w:rPr>
          <w:rFonts w:ascii="Brill Roman" w:hAnsi="Brill Roman"/>
          <w:sz w:val="24"/>
          <w:szCs w:val="24"/>
        </w:rPr>
        <w:t xml:space="preserve"> minuten. </w:t>
      </w:r>
    </w:p>
    <w:p w14:paraId="20EAA28B" w14:textId="77777777" w:rsidR="007D68FF" w:rsidRPr="00DD45D6" w:rsidRDefault="007D68FF" w:rsidP="00275F36">
      <w:pPr>
        <w:jc w:val="both"/>
        <w:rPr>
          <w:rFonts w:ascii="Brill Roman" w:hAnsi="Brill Roman"/>
          <w:sz w:val="24"/>
          <w:szCs w:val="24"/>
        </w:rPr>
      </w:pPr>
    </w:p>
    <w:p w14:paraId="06C99B1B" w14:textId="77777777" w:rsidR="00275F36" w:rsidRPr="00DD45D6" w:rsidRDefault="00275F36" w:rsidP="00275F36">
      <w:pPr>
        <w:jc w:val="both"/>
        <w:rPr>
          <w:rFonts w:ascii="Brill Roman" w:hAnsi="Brill Roman"/>
          <w:sz w:val="24"/>
          <w:szCs w:val="24"/>
        </w:rPr>
      </w:pPr>
      <w:r w:rsidRPr="00DD45D6">
        <w:rPr>
          <w:rFonts w:ascii="Brill Roman" w:hAnsi="Brill Roman"/>
          <w:b/>
          <w:sz w:val="24"/>
          <w:szCs w:val="24"/>
        </w:rPr>
        <w:t>Achtergrond onderzoek</w:t>
      </w:r>
    </w:p>
    <w:p w14:paraId="7F50097C" w14:textId="77777777" w:rsidR="00275F36" w:rsidRPr="00DD45D6" w:rsidRDefault="00275F36" w:rsidP="00275F36">
      <w:pPr>
        <w:jc w:val="both"/>
        <w:rPr>
          <w:rFonts w:ascii="Brill Roman" w:hAnsi="Brill Roman"/>
          <w:sz w:val="24"/>
          <w:szCs w:val="24"/>
        </w:rPr>
      </w:pPr>
      <w:r w:rsidRPr="00DD45D6">
        <w:rPr>
          <w:rFonts w:ascii="Brill Roman" w:hAnsi="Brill Roman"/>
          <w:sz w:val="24"/>
          <w:szCs w:val="24"/>
        </w:rPr>
        <w:t>&lt;beschrijving achtergrond van het onderzoek&gt;</w:t>
      </w:r>
    </w:p>
    <w:p w14:paraId="3C88E078" w14:textId="77777777" w:rsidR="00275F36" w:rsidRPr="00DD45D6" w:rsidRDefault="00275F36" w:rsidP="00275F36">
      <w:pPr>
        <w:jc w:val="both"/>
        <w:rPr>
          <w:rFonts w:ascii="Brill Roman" w:hAnsi="Brill Roman"/>
          <w:sz w:val="24"/>
          <w:szCs w:val="24"/>
        </w:rPr>
      </w:pPr>
    </w:p>
    <w:p w14:paraId="6A183056" w14:textId="77777777" w:rsidR="00275F36" w:rsidRPr="00DD45D6" w:rsidRDefault="00275F36" w:rsidP="00275F36">
      <w:pPr>
        <w:jc w:val="both"/>
        <w:rPr>
          <w:rFonts w:ascii="Brill Roman" w:hAnsi="Brill Roman"/>
          <w:b/>
          <w:sz w:val="24"/>
          <w:szCs w:val="24"/>
        </w:rPr>
      </w:pPr>
      <w:r w:rsidRPr="00DD45D6">
        <w:rPr>
          <w:rFonts w:ascii="Brill Roman" w:hAnsi="Brill Roman"/>
          <w:b/>
          <w:sz w:val="24"/>
          <w:szCs w:val="24"/>
        </w:rPr>
        <w:t>Wat wordt van u als participant verwacht</w:t>
      </w:r>
    </w:p>
    <w:p w14:paraId="3D033DCA" w14:textId="04824BC0"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&lt;beschrijving van wat het meedoen aan het onderzoek betekent; wat wordt precies van de participant verwacht in termen van vragen, tijdsinspanning, duur/frequentie, andere vormen van </w:t>
      </w:r>
      <w:r>
        <w:rPr>
          <w:rFonts w:ascii="Brill Roman" w:hAnsi="Brill Roman"/>
          <w:sz w:val="24"/>
          <w:szCs w:val="24"/>
        </w:rPr>
        <w:t xml:space="preserve">(psychische) </w:t>
      </w:r>
      <w:r w:rsidRPr="00DD45D6">
        <w:rPr>
          <w:rFonts w:ascii="Brill Roman" w:hAnsi="Brill Roman"/>
          <w:sz w:val="24"/>
          <w:szCs w:val="24"/>
        </w:rPr>
        <w:t>belasting</w:t>
      </w:r>
      <w:r w:rsidR="007D68FF">
        <w:rPr>
          <w:rFonts w:ascii="Brill Roman" w:hAnsi="Brill Roman"/>
          <w:sz w:val="24"/>
          <w:szCs w:val="24"/>
        </w:rPr>
        <w:t>, vragen</w:t>
      </w:r>
      <w:r w:rsidRPr="00DD45D6">
        <w:rPr>
          <w:rFonts w:ascii="Brill Roman" w:hAnsi="Brill Roman"/>
          <w:sz w:val="24"/>
          <w:szCs w:val="24"/>
        </w:rPr>
        <w:t xml:space="preserve">&gt; </w:t>
      </w:r>
    </w:p>
    <w:p w14:paraId="40665376" w14:textId="77777777" w:rsidR="00275F36" w:rsidRPr="00DD45D6" w:rsidRDefault="00275F36" w:rsidP="00275F36">
      <w:pPr>
        <w:jc w:val="both"/>
        <w:rPr>
          <w:rFonts w:ascii="Brill Roman" w:hAnsi="Brill Roman"/>
          <w:sz w:val="24"/>
          <w:szCs w:val="24"/>
        </w:rPr>
      </w:pPr>
    </w:p>
    <w:p w14:paraId="309CB0FB" w14:textId="77777777" w:rsidR="00275F36" w:rsidRPr="00DD45D6" w:rsidRDefault="00275F36" w:rsidP="00275F36">
      <w:pPr>
        <w:jc w:val="both"/>
        <w:rPr>
          <w:rFonts w:ascii="Brill Roman" w:hAnsi="Brill Roman"/>
          <w:b/>
          <w:sz w:val="24"/>
          <w:szCs w:val="24"/>
        </w:rPr>
      </w:pPr>
      <w:r w:rsidRPr="00DD45D6">
        <w:rPr>
          <w:rFonts w:ascii="Brill Roman" w:hAnsi="Brill Roman"/>
          <w:b/>
          <w:sz w:val="24"/>
          <w:szCs w:val="24"/>
        </w:rPr>
        <w:t>Mogelijke voor- en nadelen van het onderzoek</w:t>
      </w:r>
    </w:p>
    <w:p w14:paraId="3ABDF19F" w14:textId="1B924787" w:rsidR="00F54678" w:rsidRPr="00632165" w:rsidRDefault="00632165" w:rsidP="00275F36">
      <w:pPr>
        <w:jc w:val="both"/>
        <w:rPr>
          <w:rFonts w:ascii="Brill Roman" w:hAnsi="Brill Roman"/>
          <w:bCs/>
          <w:sz w:val="24"/>
          <w:szCs w:val="24"/>
        </w:rPr>
      </w:pPr>
      <w:r>
        <w:rPr>
          <w:rFonts w:ascii="Brill Roman" w:hAnsi="Brill Roman"/>
          <w:bCs/>
          <w:sz w:val="24"/>
          <w:szCs w:val="24"/>
        </w:rPr>
        <w:t>&lt;Eventuele nadelen kunnen zijn tijdsbelasting of confronterende vragen</w:t>
      </w:r>
      <w:r w:rsidRPr="00632165">
        <w:rPr>
          <w:rFonts w:ascii="Brill Roman" w:hAnsi="Brill Roman"/>
          <w:bCs/>
          <w:sz w:val="24"/>
          <w:szCs w:val="24"/>
        </w:rPr>
        <w:t>.</w:t>
      </w:r>
      <w:r>
        <w:rPr>
          <w:rFonts w:ascii="Brill Roman" w:hAnsi="Brill Roman"/>
          <w:bCs/>
          <w:sz w:val="24"/>
          <w:szCs w:val="24"/>
        </w:rPr>
        <w:t>&gt;</w:t>
      </w:r>
    </w:p>
    <w:p w14:paraId="2A0BBB53" w14:textId="77777777" w:rsidR="00632165" w:rsidRDefault="00632165" w:rsidP="00275F36">
      <w:pPr>
        <w:jc w:val="both"/>
        <w:rPr>
          <w:rFonts w:ascii="Brill Roman" w:hAnsi="Brill Roman"/>
          <w:b/>
          <w:sz w:val="24"/>
          <w:szCs w:val="24"/>
        </w:rPr>
      </w:pPr>
    </w:p>
    <w:p w14:paraId="224B2B21" w14:textId="16C911D6" w:rsidR="00275F36" w:rsidRPr="00DD45D6" w:rsidRDefault="00275F36" w:rsidP="00275F36">
      <w:pPr>
        <w:jc w:val="both"/>
        <w:rPr>
          <w:rFonts w:ascii="Brill Roman" w:hAnsi="Brill Roman"/>
          <w:b/>
          <w:sz w:val="24"/>
          <w:szCs w:val="24"/>
        </w:rPr>
      </w:pPr>
      <w:r w:rsidRPr="00DD45D6">
        <w:rPr>
          <w:rFonts w:ascii="Brill Roman" w:hAnsi="Brill Roman"/>
          <w:b/>
          <w:sz w:val="24"/>
          <w:szCs w:val="24"/>
        </w:rPr>
        <w:t>Vergoeding/beloning</w:t>
      </w:r>
    </w:p>
    <w:p w14:paraId="4ED38FD7" w14:textId="55CED517" w:rsidR="008C64FC" w:rsidRDefault="00632165" w:rsidP="00275F36">
      <w:pPr>
        <w:jc w:val="both"/>
        <w:rPr>
          <w:rFonts w:ascii="Brill Roman" w:hAnsi="Brill Roman"/>
          <w:sz w:val="24"/>
          <w:szCs w:val="24"/>
        </w:rPr>
      </w:pPr>
      <w:r>
        <w:rPr>
          <w:rFonts w:ascii="Brill Roman" w:hAnsi="Brill Roman"/>
          <w:sz w:val="24"/>
          <w:szCs w:val="24"/>
        </w:rPr>
        <w:t>&lt;</w:t>
      </w:r>
      <w:r w:rsidR="008C64FC">
        <w:rPr>
          <w:rFonts w:ascii="Brill Roman" w:hAnsi="Brill Roman"/>
          <w:sz w:val="24"/>
          <w:szCs w:val="24"/>
        </w:rPr>
        <w:t xml:space="preserve">Vermeld of er een vergoeding </w:t>
      </w:r>
      <w:r w:rsidR="007D68FF">
        <w:rPr>
          <w:rFonts w:ascii="Brill Roman" w:hAnsi="Brill Roman"/>
          <w:sz w:val="24"/>
          <w:szCs w:val="24"/>
        </w:rPr>
        <w:t>kan worden</w:t>
      </w:r>
      <w:r w:rsidR="008C64FC">
        <w:rPr>
          <w:rFonts w:ascii="Brill Roman" w:hAnsi="Brill Roman"/>
          <w:sz w:val="24"/>
          <w:szCs w:val="24"/>
        </w:rPr>
        <w:t xml:space="preserve"> gegeven voor dit onderzoek en de hoogte van het bedrag en of dit naar rato wordt uitgekeerd op moment dat participant eerder stopt (gebaseerd op minimumloon, compensatie voor inspanning en tijd, geen reiskostenvergoeding). Bij verloting vermeld kans op verkrijgen vergoeding (dit moet een reële kans zijn). </w:t>
      </w:r>
      <w:r w:rsidR="007D68FF">
        <w:rPr>
          <w:rFonts w:ascii="Brill Roman" w:hAnsi="Brill Roman"/>
          <w:sz w:val="24"/>
          <w:szCs w:val="24"/>
        </w:rPr>
        <w:t>Voor online onderzoek ligt het uitkeren van een digitale cadeaubon voor de hand.</w:t>
      </w:r>
    </w:p>
    <w:p w14:paraId="1B2D2D6F" w14:textId="7AD1C565" w:rsidR="008C64FC" w:rsidRDefault="008C64FC" w:rsidP="00275F36">
      <w:pPr>
        <w:jc w:val="both"/>
        <w:rPr>
          <w:rFonts w:ascii="Brill Roman" w:hAnsi="Brill Roman"/>
          <w:sz w:val="24"/>
          <w:szCs w:val="24"/>
        </w:rPr>
      </w:pPr>
      <w:r>
        <w:rPr>
          <w:rFonts w:ascii="Brill Roman" w:hAnsi="Brill Roman"/>
          <w:sz w:val="24"/>
          <w:szCs w:val="24"/>
        </w:rPr>
        <w:t>Vermeld ook dat er voor het uitbetalen van de vergoeding extra persoonsgegevens kunnen worden gevraagd (bankrekeningnummer, emailadres).</w:t>
      </w:r>
      <w:r w:rsidR="00632165">
        <w:rPr>
          <w:rFonts w:ascii="Brill Roman" w:hAnsi="Brill Roman"/>
          <w:sz w:val="24"/>
          <w:szCs w:val="24"/>
        </w:rPr>
        <w:t xml:space="preserve"> Het kan ook zijn dat uitbetaling via het onderzoeksbureau/panelbureau wordt uitgevoerd.&gt;</w:t>
      </w:r>
    </w:p>
    <w:p w14:paraId="60B46197" w14:textId="77777777" w:rsidR="008C64FC" w:rsidRDefault="008C64FC" w:rsidP="00275F36">
      <w:pPr>
        <w:jc w:val="both"/>
        <w:rPr>
          <w:rFonts w:ascii="Brill Roman" w:hAnsi="Brill Roman"/>
          <w:sz w:val="24"/>
          <w:szCs w:val="24"/>
        </w:rPr>
      </w:pPr>
    </w:p>
    <w:p w14:paraId="2043FCFC" w14:textId="67010B2A" w:rsidR="00275F36" w:rsidRPr="00DD45D6" w:rsidRDefault="00275F36" w:rsidP="00275F36">
      <w:pPr>
        <w:jc w:val="both"/>
        <w:rPr>
          <w:rFonts w:ascii="Brill Roman" w:hAnsi="Brill Roman"/>
          <w:sz w:val="24"/>
          <w:szCs w:val="24"/>
        </w:rPr>
      </w:pPr>
      <w:r w:rsidRPr="00DD45D6">
        <w:rPr>
          <w:rFonts w:ascii="Brill Roman" w:hAnsi="Brill Roman"/>
          <w:b/>
          <w:sz w:val="24"/>
          <w:szCs w:val="24"/>
        </w:rPr>
        <w:t>Vertrouwelijkheid verwerking gegevens</w:t>
      </w:r>
    </w:p>
    <w:p w14:paraId="1912A0B3" w14:textId="0901EE14" w:rsidR="00C71B37" w:rsidRDefault="00C71B37" w:rsidP="007D68FF">
      <w:pPr>
        <w:jc w:val="both"/>
        <w:rPr>
          <w:rFonts w:ascii="Brill Roman" w:hAnsi="Brill Roman"/>
          <w:sz w:val="24"/>
          <w:szCs w:val="24"/>
        </w:rPr>
      </w:pPr>
      <w:r>
        <w:rPr>
          <w:rFonts w:ascii="Brill Roman" w:hAnsi="Brill Roman"/>
          <w:sz w:val="24"/>
          <w:szCs w:val="24"/>
        </w:rPr>
        <w:t xml:space="preserve">Let op: </w:t>
      </w:r>
      <w:r w:rsidR="00DA17C6">
        <w:rPr>
          <w:rFonts w:ascii="Brill Roman" w:hAnsi="Brill Roman"/>
          <w:sz w:val="24"/>
          <w:szCs w:val="24"/>
        </w:rPr>
        <w:t>hieronder</w:t>
      </w:r>
      <w:r>
        <w:rPr>
          <w:rFonts w:ascii="Brill Roman" w:hAnsi="Brill Roman"/>
          <w:sz w:val="24"/>
          <w:szCs w:val="24"/>
        </w:rPr>
        <w:t xml:space="preserve"> wordt onderscheid gemaakt tussen </w:t>
      </w:r>
      <w:r w:rsidR="00DA17C6">
        <w:rPr>
          <w:rFonts w:ascii="Brill Roman" w:hAnsi="Brill Roman"/>
          <w:sz w:val="24"/>
          <w:szCs w:val="24"/>
        </w:rPr>
        <w:t>wel en niet anoniem:</w:t>
      </w:r>
    </w:p>
    <w:p w14:paraId="5446A0EC" w14:textId="2F62F4AE" w:rsidR="00DA17C6" w:rsidRDefault="00DA17C6" w:rsidP="007D68FF">
      <w:pPr>
        <w:jc w:val="both"/>
        <w:rPr>
          <w:rFonts w:ascii="Brill Roman" w:hAnsi="Brill Roman"/>
          <w:sz w:val="24"/>
          <w:szCs w:val="24"/>
        </w:rPr>
      </w:pPr>
      <w:r>
        <w:rPr>
          <w:rFonts w:ascii="Brill Roman" w:hAnsi="Brill Roman"/>
          <w:sz w:val="24"/>
          <w:szCs w:val="24"/>
        </w:rPr>
        <w:t>Wel anoniem:</w:t>
      </w:r>
    </w:p>
    <w:p w14:paraId="5819DD4D" w14:textId="569CF541" w:rsidR="008A6D14" w:rsidRDefault="00632165" w:rsidP="007D68FF">
      <w:pPr>
        <w:jc w:val="both"/>
        <w:rPr>
          <w:rFonts w:ascii="Brill Roman" w:hAnsi="Brill Roman"/>
          <w:sz w:val="24"/>
          <w:szCs w:val="24"/>
        </w:rPr>
      </w:pPr>
      <w:r>
        <w:rPr>
          <w:rFonts w:ascii="Brill Roman" w:hAnsi="Brill Roman"/>
          <w:sz w:val="24"/>
          <w:szCs w:val="24"/>
        </w:rPr>
        <w:lastRenderedPageBreak/>
        <w:t>&lt;</w:t>
      </w:r>
      <w:r w:rsidR="007D68FF">
        <w:rPr>
          <w:rFonts w:ascii="Brill Roman" w:hAnsi="Brill Roman"/>
          <w:sz w:val="24"/>
          <w:szCs w:val="24"/>
        </w:rPr>
        <w:t xml:space="preserve">Wij gebruiken voor dit vragenlijstonderzoek het </w:t>
      </w:r>
      <w:r>
        <w:rPr>
          <w:rFonts w:ascii="Brill Roman" w:hAnsi="Brill Roman"/>
          <w:sz w:val="24"/>
          <w:szCs w:val="24"/>
        </w:rPr>
        <w:t xml:space="preserve">software </w:t>
      </w:r>
      <w:r w:rsidR="007D68FF">
        <w:rPr>
          <w:rFonts w:ascii="Brill Roman" w:hAnsi="Brill Roman"/>
          <w:sz w:val="24"/>
          <w:szCs w:val="24"/>
        </w:rPr>
        <w:t xml:space="preserve">programma Qualtrics en/of Gorilla. Deze programma’s verzamelen de data </w:t>
      </w:r>
      <w:r w:rsidR="00924D7D">
        <w:rPr>
          <w:rFonts w:ascii="Brill Roman" w:hAnsi="Brill Roman"/>
          <w:sz w:val="24"/>
          <w:szCs w:val="24"/>
        </w:rPr>
        <w:t xml:space="preserve">op </w:t>
      </w:r>
      <w:r w:rsidR="007D68FF">
        <w:rPr>
          <w:rFonts w:ascii="Brill Roman" w:hAnsi="Brill Roman"/>
          <w:sz w:val="24"/>
          <w:szCs w:val="24"/>
        </w:rPr>
        <w:t>anoniem</w:t>
      </w:r>
      <w:r w:rsidR="00924D7D">
        <w:rPr>
          <w:rFonts w:ascii="Brill Roman" w:hAnsi="Brill Roman"/>
          <w:sz w:val="24"/>
          <w:szCs w:val="24"/>
        </w:rPr>
        <w:t>e basis</w:t>
      </w:r>
      <w:r w:rsidR="007D68FF">
        <w:rPr>
          <w:rFonts w:ascii="Brill Roman" w:hAnsi="Brill Roman"/>
          <w:sz w:val="24"/>
          <w:szCs w:val="24"/>
        </w:rPr>
        <w:t xml:space="preserve"> voor ons, </w:t>
      </w:r>
      <w:r w:rsidR="00924D7D">
        <w:rPr>
          <w:rFonts w:ascii="Brill Roman" w:hAnsi="Brill Roman"/>
          <w:sz w:val="24"/>
          <w:szCs w:val="24"/>
        </w:rPr>
        <w:t xml:space="preserve">en er worden geen </w:t>
      </w:r>
      <w:r w:rsidR="005005D5">
        <w:rPr>
          <w:rFonts w:ascii="Brill Roman" w:hAnsi="Brill Roman"/>
          <w:sz w:val="24"/>
          <w:szCs w:val="24"/>
        </w:rPr>
        <w:br/>
      </w:r>
      <w:proofErr w:type="spellStart"/>
      <w:r w:rsidR="007D68FF">
        <w:rPr>
          <w:rFonts w:ascii="Brill Roman" w:hAnsi="Brill Roman"/>
          <w:sz w:val="24"/>
          <w:szCs w:val="24"/>
        </w:rPr>
        <w:t>ip-adressen</w:t>
      </w:r>
      <w:proofErr w:type="spellEnd"/>
      <w:r w:rsidR="00924D7D">
        <w:rPr>
          <w:rFonts w:ascii="Brill Roman" w:hAnsi="Brill Roman"/>
          <w:sz w:val="24"/>
          <w:szCs w:val="24"/>
        </w:rPr>
        <w:t xml:space="preserve"> verzameld. </w:t>
      </w:r>
      <w:r w:rsidR="007D68FF">
        <w:rPr>
          <w:rFonts w:ascii="Brill Roman" w:hAnsi="Brill Roman"/>
          <w:sz w:val="24"/>
          <w:szCs w:val="24"/>
        </w:rPr>
        <w:t xml:space="preserve">Verder worden in de vragenlijst </w:t>
      </w:r>
      <w:r>
        <w:rPr>
          <w:rFonts w:ascii="Brill Roman" w:hAnsi="Brill Roman"/>
          <w:sz w:val="24"/>
          <w:szCs w:val="24"/>
        </w:rPr>
        <w:t xml:space="preserve">of het experiment </w:t>
      </w:r>
      <w:r w:rsidR="007D68FF">
        <w:rPr>
          <w:rFonts w:ascii="Brill Roman" w:hAnsi="Brill Roman"/>
          <w:sz w:val="24"/>
          <w:szCs w:val="24"/>
        </w:rPr>
        <w:t xml:space="preserve">geen direct identificerende gegevens uitgevraagd. </w:t>
      </w:r>
    </w:p>
    <w:p w14:paraId="52AAC7A3" w14:textId="77777777" w:rsidR="006A0B05" w:rsidRDefault="006A0B05" w:rsidP="006A0B05">
      <w:pPr>
        <w:jc w:val="both"/>
        <w:rPr>
          <w:rFonts w:ascii="Brill Roman" w:hAnsi="Brill Roman"/>
          <w:sz w:val="24"/>
          <w:szCs w:val="24"/>
        </w:rPr>
      </w:pPr>
      <w:r>
        <w:rPr>
          <w:rFonts w:ascii="Brill Roman" w:hAnsi="Brill Roman"/>
          <w:sz w:val="24"/>
          <w:szCs w:val="24"/>
        </w:rPr>
        <w:t xml:space="preserve">Omdat het onderzoek anoniem wordt uitgevoerd betekent dit ook dat u uw gegevens niet kunt laten verwijderen. Wel kunt u uiteraard te allen tijde stoppen met de vragenlijst. </w:t>
      </w:r>
    </w:p>
    <w:p w14:paraId="3A2B8DFC" w14:textId="402C2060" w:rsidR="008A6D14" w:rsidRDefault="008A6D14" w:rsidP="007D68FF">
      <w:pPr>
        <w:jc w:val="both"/>
        <w:rPr>
          <w:rFonts w:ascii="Brill Roman" w:hAnsi="Brill Roman"/>
          <w:sz w:val="24"/>
          <w:szCs w:val="24"/>
        </w:rPr>
      </w:pPr>
    </w:p>
    <w:p w14:paraId="3206C17B" w14:textId="028E3AB0" w:rsidR="00335168" w:rsidRDefault="00DA17C6" w:rsidP="007D68FF">
      <w:pPr>
        <w:jc w:val="both"/>
        <w:rPr>
          <w:rFonts w:ascii="Brill Roman" w:hAnsi="Brill Roman"/>
          <w:sz w:val="24"/>
          <w:szCs w:val="24"/>
        </w:rPr>
      </w:pPr>
      <w:r>
        <w:rPr>
          <w:rFonts w:ascii="Brill Roman" w:hAnsi="Brill Roman"/>
          <w:sz w:val="24"/>
          <w:szCs w:val="24"/>
        </w:rPr>
        <w:t>Niet anoniem</w:t>
      </w:r>
      <w:r w:rsidR="00632165">
        <w:rPr>
          <w:rFonts w:ascii="Brill Roman" w:hAnsi="Brill Roman"/>
          <w:sz w:val="24"/>
          <w:szCs w:val="24"/>
        </w:rPr>
        <w:t xml:space="preserve">: </w:t>
      </w:r>
    </w:p>
    <w:p w14:paraId="04A216D0" w14:textId="0DF7412D" w:rsidR="007D68FF" w:rsidRPr="00DD45D6" w:rsidRDefault="008A6D14" w:rsidP="007D68FF">
      <w:pPr>
        <w:jc w:val="both"/>
        <w:rPr>
          <w:rFonts w:ascii="Brill Roman" w:hAnsi="Brill Roman"/>
          <w:sz w:val="24"/>
          <w:szCs w:val="24"/>
        </w:rPr>
      </w:pPr>
      <w:r>
        <w:rPr>
          <w:rFonts w:ascii="Brill Roman" w:hAnsi="Brill Roman"/>
          <w:sz w:val="24"/>
          <w:szCs w:val="24"/>
        </w:rPr>
        <w:t>&lt;</w:t>
      </w:r>
      <w:r w:rsidR="00632165">
        <w:rPr>
          <w:rFonts w:ascii="Brill Roman" w:hAnsi="Brill Roman"/>
          <w:sz w:val="24"/>
          <w:szCs w:val="24"/>
        </w:rPr>
        <w:t xml:space="preserve">Om u te kunnen benaderen voor </w:t>
      </w:r>
      <w:r w:rsidR="007D68FF">
        <w:rPr>
          <w:rFonts w:ascii="Brill Roman" w:hAnsi="Brill Roman"/>
          <w:sz w:val="24"/>
          <w:szCs w:val="24"/>
        </w:rPr>
        <w:t>vervolgonderzoek vragen wij u om u</w:t>
      </w:r>
      <w:r>
        <w:rPr>
          <w:rFonts w:ascii="Brill Roman" w:hAnsi="Brill Roman"/>
          <w:sz w:val="24"/>
          <w:szCs w:val="24"/>
        </w:rPr>
        <w:t>w</w:t>
      </w:r>
      <w:r w:rsidR="007D68FF">
        <w:rPr>
          <w:rFonts w:ascii="Brill Roman" w:hAnsi="Brill Roman"/>
          <w:sz w:val="24"/>
          <w:szCs w:val="24"/>
        </w:rPr>
        <w:t xml:space="preserve"> contactgegevens. </w:t>
      </w:r>
      <w:r w:rsidR="007D68FF" w:rsidRPr="00DD45D6">
        <w:rPr>
          <w:rFonts w:ascii="Brill Roman" w:hAnsi="Brill Roman"/>
          <w:sz w:val="24"/>
          <w:szCs w:val="24"/>
        </w:rPr>
        <w:t>De</w:t>
      </w:r>
      <w:r w:rsidR="007D68FF">
        <w:rPr>
          <w:rFonts w:ascii="Brill Roman" w:hAnsi="Brill Roman"/>
          <w:sz w:val="24"/>
          <w:szCs w:val="24"/>
        </w:rPr>
        <w:t>ze</w:t>
      </w:r>
      <w:r w:rsidR="007D68FF" w:rsidRPr="00DD45D6">
        <w:rPr>
          <w:rFonts w:ascii="Brill Roman" w:hAnsi="Brill Roman"/>
          <w:sz w:val="24"/>
          <w:szCs w:val="24"/>
        </w:rPr>
        <w:t xml:space="preserve"> persoonsgegevens worden </w:t>
      </w:r>
      <w:r w:rsidR="007D68FF">
        <w:rPr>
          <w:rFonts w:ascii="Brill Roman" w:hAnsi="Brill Roman"/>
          <w:sz w:val="24"/>
          <w:szCs w:val="24"/>
        </w:rPr>
        <w:t xml:space="preserve">zolang als dit nodig is </w:t>
      </w:r>
      <w:r w:rsidR="00F53958">
        <w:rPr>
          <w:rFonts w:ascii="Brill Roman" w:hAnsi="Brill Roman"/>
          <w:sz w:val="24"/>
          <w:szCs w:val="24"/>
        </w:rPr>
        <w:t xml:space="preserve">voor het onderzoek </w:t>
      </w:r>
      <w:r w:rsidR="007D68FF" w:rsidRPr="00DD45D6">
        <w:rPr>
          <w:rFonts w:ascii="Brill Roman" w:hAnsi="Brill Roman"/>
          <w:sz w:val="24"/>
          <w:szCs w:val="24"/>
        </w:rPr>
        <w:t xml:space="preserve">op een andere computer opgeslagen dan de onderzoeksgegevens zelf (de zgn. ruwe data). De computer waarop de persoonsgegevens worden opgeslagen is volgens de hoogste normen beveiligd en alleen betrokken onderzoekers hebben toegang tot deze gegevens. De gegevens zelf zijn ook beveiligd </w:t>
      </w:r>
      <w:r w:rsidR="00F53958">
        <w:rPr>
          <w:rFonts w:ascii="Brill Roman" w:hAnsi="Brill Roman"/>
          <w:sz w:val="24"/>
          <w:szCs w:val="24"/>
        </w:rPr>
        <w:t xml:space="preserve">door middel van </w:t>
      </w:r>
      <w:r w:rsidR="007D68FF" w:rsidRPr="00DD45D6">
        <w:rPr>
          <w:rFonts w:ascii="Brill Roman" w:hAnsi="Brill Roman"/>
          <w:sz w:val="24"/>
          <w:szCs w:val="24"/>
        </w:rPr>
        <w:t>een beveiligingscode.</w:t>
      </w:r>
    </w:p>
    <w:p w14:paraId="7B46F116" w14:textId="6B9BC2CA" w:rsidR="007D68FF" w:rsidRDefault="007D68FF" w:rsidP="00275F36">
      <w:pPr>
        <w:jc w:val="both"/>
        <w:rPr>
          <w:rFonts w:ascii="Brill Roman" w:hAnsi="Brill Roman"/>
          <w:sz w:val="24"/>
          <w:szCs w:val="24"/>
        </w:rPr>
      </w:pPr>
    </w:p>
    <w:p w14:paraId="518CAB81" w14:textId="7492D617" w:rsidR="007D68FF" w:rsidRDefault="007D68FF" w:rsidP="00275F36">
      <w:pPr>
        <w:jc w:val="both"/>
        <w:rPr>
          <w:rFonts w:ascii="Brill Roman" w:hAnsi="Brill Roman"/>
          <w:sz w:val="24"/>
          <w:szCs w:val="24"/>
        </w:rPr>
      </w:pPr>
      <w:r>
        <w:rPr>
          <w:rFonts w:ascii="Brill Roman" w:hAnsi="Brill Roman"/>
          <w:sz w:val="24"/>
          <w:szCs w:val="24"/>
        </w:rPr>
        <w:t xml:space="preserve">Omdat het onderzoek anoniem wordt uitgevoerd betekent dit ook dat u uw gegevens niet kunt laten verwijderen. Wel kunt u uiteraard ten allen tijde stoppen met de vragenlijst. </w:t>
      </w:r>
    </w:p>
    <w:p w14:paraId="46D673E0" w14:textId="77777777" w:rsidR="00074883" w:rsidRDefault="00074883" w:rsidP="00275F36">
      <w:pPr>
        <w:jc w:val="both"/>
        <w:rPr>
          <w:rFonts w:ascii="Brill Roman" w:hAnsi="Brill Roman"/>
          <w:sz w:val="24"/>
          <w:szCs w:val="24"/>
        </w:rPr>
      </w:pPr>
    </w:p>
    <w:p w14:paraId="53EE3FE5" w14:textId="4DEC2C9E" w:rsidR="00275F36" w:rsidRPr="00DD45D6" w:rsidRDefault="00074883" w:rsidP="00AA349B">
      <w:pPr>
        <w:jc w:val="both"/>
        <w:rPr>
          <w:rFonts w:ascii="Brill Roman" w:hAnsi="Brill Roman"/>
          <w:sz w:val="24"/>
          <w:szCs w:val="24"/>
        </w:rPr>
      </w:pPr>
      <w:r>
        <w:rPr>
          <w:rFonts w:ascii="Brill Roman" w:hAnsi="Brill Roman"/>
          <w:sz w:val="24"/>
          <w:szCs w:val="24"/>
        </w:rPr>
        <w:t>De ruwe data (onderzoeksgegevens)</w:t>
      </w:r>
      <w:r w:rsidR="00275F36" w:rsidRPr="00DD45D6">
        <w:rPr>
          <w:rFonts w:ascii="Brill Roman" w:hAnsi="Brill Roman"/>
          <w:sz w:val="24"/>
          <w:szCs w:val="24"/>
        </w:rPr>
        <w:t xml:space="preserve"> zullen voor minimaal 10 jaar bewaard worden. Dit is volgens de daartoe bestemde richtlijnen van de VSNU. </w:t>
      </w:r>
    </w:p>
    <w:p w14:paraId="242E44FC" w14:textId="77777777" w:rsidR="00074883" w:rsidRDefault="00074883" w:rsidP="00275F36">
      <w:pPr>
        <w:jc w:val="both"/>
        <w:rPr>
          <w:rFonts w:ascii="Brill Roman" w:hAnsi="Brill Roman"/>
          <w:sz w:val="24"/>
          <w:szCs w:val="24"/>
        </w:rPr>
      </w:pPr>
    </w:p>
    <w:p w14:paraId="76160C01" w14:textId="618C18B6" w:rsidR="00275F36" w:rsidRDefault="00275F36" w:rsidP="00275F36">
      <w:pPr>
        <w:jc w:val="both"/>
        <w:rPr>
          <w:rFonts w:ascii="Brill Roman" w:hAnsi="Brill Roman"/>
          <w:sz w:val="24"/>
          <w:szCs w:val="24"/>
        </w:rPr>
      </w:pPr>
      <w:r>
        <w:rPr>
          <w:rFonts w:ascii="Brill Roman" w:hAnsi="Brill Roman"/>
          <w:sz w:val="24"/>
          <w:szCs w:val="24"/>
        </w:rPr>
        <w:t>Geanonimiseerde data van dit onderzoek zullen op termijn opgenomen worden in een open access database (&lt;naam database&gt;)</w:t>
      </w:r>
      <w:r w:rsidR="00E821D9">
        <w:rPr>
          <w:rFonts w:ascii="Brill Roman" w:hAnsi="Brill Roman"/>
          <w:sz w:val="24"/>
          <w:szCs w:val="24"/>
        </w:rPr>
        <w:t>. Dit betekent dat ook andere onderzoekers deze data kunnen opvragen</w:t>
      </w:r>
      <w:r w:rsidR="00F21D3B">
        <w:rPr>
          <w:rFonts w:ascii="Brill Roman" w:hAnsi="Brill Roman"/>
          <w:sz w:val="24"/>
          <w:szCs w:val="24"/>
        </w:rPr>
        <w:t xml:space="preserve"> voor </w:t>
      </w:r>
      <w:r w:rsidR="00E821D9">
        <w:rPr>
          <w:rFonts w:ascii="Brill Roman" w:hAnsi="Brill Roman"/>
          <w:sz w:val="24"/>
          <w:szCs w:val="24"/>
        </w:rPr>
        <w:t>hun eigen onderzoek.</w:t>
      </w:r>
    </w:p>
    <w:p w14:paraId="46D77E12" w14:textId="77777777" w:rsidR="00275F36" w:rsidRPr="00DD45D6" w:rsidRDefault="00275F36" w:rsidP="00275F36">
      <w:pPr>
        <w:jc w:val="both"/>
        <w:rPr>
          <w:rFonts w:ascii="Brill Roman" w:hAnsi="Brill Roman"/>
          <w:sz w:val="24"/>
          <w:szCs w:val="24"/>
        </w:rPr>
      </w:pPr>
    </w:p>
    <w:p w14:paraId="540C4E2E" w14:textId="0C048448" w:rsidR="00275F36" w:rsidRPr="00DD45D6" w:rsidRDefault="00275F36" w:rsidP="00275F36">
      <w:pPr>
        <w:jc w:val="both"/>
        <w:rPr>
          <w:rFonts w:ascii="Brill Roman" w:hAnsi="Brill Roman"/>
          <w:b/>
          <w:sz w:val="24"/>
          <w:szCs w:val="24"/>
        </w:rPr>
      </w:pPr>
      <w:r w:rsidRPr="00DD45D6">
        <w:rPr>
          <w:rFonts w:ascii="Brill Roman" w:hAnsi="Brill Roman"/>
          <w:b/>
          <w:sz w:val="24"/>
          <w:szCs w:val="24"/>
        </w:rPr>
        <w:t>Procedure toevalsbevindingen</w:t>
      </w:r>
    </w:p>
    <w:p w14:paraId="77202C26" w14:textId="77777777"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Indien van toepassing: &lt;iets schrijven over toevalsbevinding en bijbehorende procedure; zie hierover ook onze FAQ&gt; </w:t>
      </w:r>
    </w:p>
    <w:p w14:paraId="284AAE29" w14:textId="77777777" w:rsidR="00275F36" w:rsidRPr="00DD45D6" w:rsidRDefault="00275F36" w:rsidP="00275F36">
      <w:pPr>
        <w:jc w:val="both"/>
        <w:rPr>
          <w:rFonts w:ascii="Brill Roman" w:hAnsi="Brill Roman"/>
          <w:sz w:val="24"/>
          <w:szCs w:val="24"/>
        </w:rPr>
      </w:pPr>
    </w:p>
    <w:p w14:paraId="70193BEF" w14:textId="77777777" w:rsidR="00275F36" w:rsidRPr="00DD45D6" w:rsidRDefault="00275F36" w:rsidP="00275F36">
      <w:pPr>
        <w:jc w:val="both"/>
        <w:rPr>
          <w:rFonts w:ascii="Brill Roman" w:hAnsi="Brill Roman"/>
          <w:b/>
          <w:sz w:val="24"/>
          <w:szCs w:val="24"/>
        </w:rPr>
      </w:pPr>
      <w:r w:rsidRPr="00DD45D6">
        <w:rPr>
          <w:rFonts w:ascii="Brill Roman" w:hAnsi="Brill Roman"/>
          <w:b/>
          <w:sz w:val="24"/>
          <w:szCs w:val="24"/>
        </w:rPr>
        <w:t>Vrijwilligheid deelname</w:t>
      </w:r>
    </w:p>
    <w:p w14:paraId="18A44A6C" w14:textId="77777777" w:rsidR="00417351" w:rsidRDefault="00275F36" w:rsidP="00275F36">
      <w:pPr>
        <w:jc w:val="both"/>
        <w:rPr>
          <w:rFonts w:ascii="Brill Roman" w:hAnsi="Brill Roman"/>
          <w:sz w:val="24"/>
          <w:szCs w:val="24"/>
        </w:rPr>
      </w:pPr>
      <w:r w:rsidRPr="00DD45D6">
        <w:rPr>
          <w:rFonts w:ascii="Brill Roman" w:hAnsi="Brill Roman"/>
          <w:sz w:val="24"/>
          <w:szCs w:val="24"/>
        </w:rPr>
        <w:t xml:space="preserve">Deelname aan dit onderzoek is vrijwillig. U kunt op elk gewenst moment, zonder opgave van reden en zonder voor u nadelige gevolgen, stoppen met het onderzoek. </w:t>
      </w:r>
    </w:p>
    <w:p w14:paraId="7E134797" w14:textId="77777777" w:rsidR="00417351" w:rsidRDefault="00417351" w:rsidP="00275F36">
      <w:pPr>
        <w:jc w:val="both"/>
        <w:rPr>
          <w:rFonts w:ascii="Brill Roman" w:hAnsi="Brill Roman"/>
          <w:sz w:val="24"/>
          <w:szCs w:val="24"/>
        </w:rPr>
      </w:pPr>
      <w:r>
        <w:rPr>
          <w:rFonts w:ascii="Brill Roman" w:hAnsi="Brill Roman"/>
          <w:sz w:val="24"/>
          <w:szCs w:val="24"/>
        </w:rPr>
        <w:t>Alleen als het onderzoek niet anonieme basis is uitgevoerd:</w:t>
      </w:r>
    </w:p>
    <w:p w14:paraId="131D2B46" w14:textId="69730EFF" w:rsidR="00275F36" w:rsidRDefault="00275F36" w:rsidP="00275F36">
      <w:pPr>
        <w:jc w:val="both"/>
        <w:rPr>
          <w:rFonts w:ascii="Brill Roman" w:hAnsi="Brill Roman"/>
          <w:sz w:val="24"/>
          <w:szCs w:val="24"/>
        </w:rPr>
      </w:pPr>
      <w:r w:rsidRPr="00DD45D6">
        <w:rPr>
          <w:rFonts w:ascii="Brill Roman" w:hAnsi="Brill Roman"/>
          <w:sz w:val="24"/>
          <w:szCs w:val="24"/>
        </w:rPr>
        <w:t>De tot dan toe verzamelde gegevens worden wel gebruikt voor het onderzoek, tenzij u expliciet aangeeft dit niet te willen.</w:t>
      </w:r>
    </w:p>
    <w:p w14:paraId="6111E230" w14:textId="77777777" w:rsidR="00275F36" w:rsidRDefault="00275F36" w:rsidP="00275F36">
      <w:pPr>
        <w:jc w:val="both"/>
        <w:rPr>
          <w:rFonts w:ascii="Brill Roman" w:hAnsi="Brill Roman"/>
          <w:sz w:val="24"/>
          <w:szCs w:val="24"/>
        </w:rPr>
      </w:pPr>
    </w:p>
    <w:p w14:paraId="44A9FC84" w14:textId="77777777" w:rsidR="00632165" w:rsidRDefault="00275F36" w:rsidP="00275F36">
      <w:pPr>
        <w:jc w:val="both"/>
        <w:rPr>
          <w:rFonts w:ascii="Brill Roman" w:hAnsi="Brill Roman"/>
          <w:sz w:val="24"/>
          <w:szCs w:val="24"/>
        </w:rPr>
      </w:pPr>
      <w:r w:rsidRPr="00DD45D6">
        <w:rPr>
          <w:rFonts w:ascii="Brill Roman" w:hAnsi="Brill Roman"/>
          <w:sz w:val="24"/>
          <w:szCs w:val="24"/>
        </w:rPr>
        <w:t xml:space="preserve">Als u na het lezen van deze informatie besluit tot deelname </w:t>
      </w:r>
      <w:r w:rsidR="00632165">
        <w:rPr>
          <w:rFonts w:ascii="Brill Roman" w:hAnsi="Brill Roman"/>
          <w:sz w:val="24"/>
          <w:szCs w:val="24"/>
        </w:rPr>
        <w:t xml:space="preserve">gaat u akkoord door middel van het aanvinken van het vakje ‘akkoord’. Daarna wordt u automatisch naar de online omgeving voor het invullen van de vragenlijst of het uitvoeren van het experiment geleid. </w:t>
      </w:r>
    </w:p>
    <w:p w14:paraId="37975723" w14:textId="43F6B9EC" w:rsidR="00632165" w:rsidRDefault="00632165" w:rsidP="00275F36">
      <w:pPr>
        <w:jc w:val="both"/>
        <w:rPr>
          <w:rFonts w:ascii="Brill Roman" w:hAnsi="Brill Roman"/>
          <w:sz w:val="24"/>
          <w:szCs w:val="24"/>
        </w:rPr>
      </w:pPr>
    </w:p>
    <w:p w14:paraId="6B8A98F0" w14:textId="77777777" w:rsidR="006546D8" w:rsidRPr="005005D5" w:rsidRDefault="006546D8" w:rsidP="00275F36">
      <w:pPr>
        <w:jc w:val="both"/>
        <w:rPr>
          <w:rFonts w:ascii="Brill Roman" w:hAnsi="Brill Roman"/>
          <w:sz w:val="24"/>
          <w:szCs w:val="24"/>
        </w:rPr>
      </w:pPr>
      <w:r w:rsidRPr="005005D5">
        <w:rPr>
          <w:rFonts w:ascii="Brill Roman" w:hAnsi="Brill Roman"/>
          <w:sz w:val="24"/>
          <w:szCs w:val="24"/>
        </w:rPr>
        <w:t>Voor vragen kunt u terecht bij :</w:t>
      </w:r>
    </w:p>
    <w:p w14:paraId="6B477543" w14:textId="6F24A2E8" w:rsidR="00632165" w:rsidRPr="00632165" w:rsidRDefault="00632165" w:rsidP="00275F36">
      <w:pPr>
        <w:jc w:val="both"/>
        <w:rPr>
          <w:rFonts w:ascii="Brill Roman" w:hAnsi="Brill Roman"/>
          <w:sz w:val="24"/>
          <w:szCs w:val="24"/>
          <w:lang w:val="fr-FR"/>
        </w:rPr>
      </w:pPr>
      <w:proofErr w:type="spellStart"/>
      <w:r w:rsidRPr="00632165">
        <w:rPr>
          <w:rFonts w:ascii="Brill Roman" w:hAnsi="Brill Roman"/>
          <w:sz w:val="24"/>
          <w:szCs w:val="24"/>
          <w:lang w:val="fr-FR"/>
        </w:rPr>
        <w:t>Contactmailadres</w:t>
      </w:r>
      <w:proofErr w:type="spellEnd"/>
      <w:r w:rsidRPr="00632165">
        <w:rPr>
          <w:rFonts w:ascii="Brill Roman" w:hAnsi="Brill Roman"/>
          <w:sz w:val="24"/>
          <w:szCs w:val="24"/>
          <w:lang w:val="fr-FR"/>
        </w:rPr>
        <w:t xml:space="preserve"> (</w:t>
      </w:r>
      <w:proofErr w:type="spellStart"/>
      <w:r w:rsidRPr="00632165">
        <w:rPr>
          <w:rFonts w:ascii="Brill Roman" w:hAnsi="Brill Roman"/>
          <w:sz w:val="24"/>
          <w:szCs w:val="24"/>
          <w:lang w:val="fr-FR"/>
        </w:rPr>
        <w:t>uu-mailadres</w:t>
      </w:r>
      <w:proofErr w:type="spellEnd"/>
      <w:r w:rsidRPr="00632165">
        <w:rPr>
          <w:rFonts w:ascii="Brill Roman" w:hAnsi="Brill Roman"/>
          <w:sz w:val="24"/>
          <w:szCs w:val="24"/>
          <w:lang w:val="fr-FR"/>
        </w:rPr>
        <w:t xml:space="preserve">, </w:t>
      </w:r>
      <w:proofErr w:type="spellStart"/>
      <w:r w:rsidRPr="00632165">
        <w:rPr>
          <w:rFonts w:ascii="Brill Roman" w:hAnsi="Brill Roman"/>
          <w:sz w:val="24"/>
          <w:szCs w:val="24"/>
          <w:lang w:val="fr-FR"/>
        </w:rPr>
        <w:t>evt</w:t>
      </w:r>
      <w:proofErr w:type="spellEnd"/>
      <w:r w:rsidRPr="00632165">
        <w:rPr>
          <w:rFonts w:ascii="Brill Roman" w:hAnsi="Brill Roman"/>
          <w:sz w:val="24"/>
          <w:szCs w:val="24"/>
          <w:lang w:val="fr-FR"/>
        </w:rPr>
        <w:t xml:space="preserve"> non-</w:t>
      </w:r>
      <w:proofErr w:type="spellStart"/>
      <w:r w:rsidRPr="00632165">
        <w:rPr>
          <w:rFonts w:ascii="Brill Roman" w:hAnsi="Brill Roman"/>
          <w:sz w:val="24"/>
          <w:szCs w:val="24"/>
          <w:lang w:val="fr-FR"/>
        </w:rPr>
        <w:t>personal</w:t>
      </w:r>
      <w:proofErr w:type="spellEnd"/>
      <w:r w:rsidRPr="00632165">
        <w:rPr>
          <w:rFonts w:ascii="Brill Roman" w:hAnsi="Brill Roman"/>
          <w:sz w:val="24"/>
          <w:szCs w:val="24"/>
          <w:lang w:val="fr-FR"/>
        </w:rPr>
        <w:t xml:space="preserve"> </w:t>
      </w:r>
      <w:proofErr w:type="spellStart"/>
      <w:r w:rsidRPr="00632165">
        <w:rPr>
          <w:rFonts w:ascii="Brill Roman" w:hAnsi="Brill Roman"/>
          <w:sz w:val="24"/>
          <w:szCs w:val="24"/>
          <w:lang w:val="fr-FR"/>
        </w:rPr>
        <w:t>mai</w:t>
      </w:r>
      <w:r>
        <w:rPr>
          <w:rFonts w:ascii="Brill Roman" w:hAnsi="Brill Roman"/>
          <w:sz w:val="24"/>
          <w:szCs w:val="24"/>
          <w:lang w:val="fr-FR"/>
        </w:rPr>
        <w:t>lbox</w:t>
      </w:r>
      <w:proofErr w:type="spellEnd"/>
      <w:r>
        <w:rPr>
          <w:rFonts w:ascii="Brill Roman" w:hAnsi="Brill Roman"/>
          <w:sz w:val="24"/>
          <w:szCs w:val="24"/>
          <w:lang w:val="fr-FR"/>
        </w:rPr>
        <w:t xml:space="preserve">) </w:t>
      </w:r>
      <w:proofErr w:type="spellStart"/>
      <w:r w:rsidRPr="00632165">
        <w:rPr>
          <w:rFonts w:ascii="Brill Roman" w:hAnsi="Brill Roman"/>
          <w:sz w:val="24"/>
          <w:szCs w:val="24"/>
          <w:lang w:val="fr-FR"/>
        </w:rPr>
        <w:t>voor</w:t>
      </w:r>
      <w:proofErr w:type="spellEnd"/>
      <w:r w:rsidRPr="00632165">
        <w:rPr>
          <w:rFonts w:ascii="Brill Roman" w:hAnsi="Brill Roman"/>
          <w:sz w:val="24"/>
          <w:szCs w:val="24"/>
          <w:lang w:val="fr-FR"/>
        </w:rPr>
        <w:t xml:space="preserve"> </w:t>
      </w:r>
      <w:proofErr w:type="spellStart"/>
      <w:r w:rsidRPr="00632165">
        <w:rPr>
          <w:rFonts w:ascii="Brill Roman" w:hAnsi="Brill Roman"/>
          <w:sz w:val="24"/>
          <w:szCs w:val="24"/>
          <w:lang w:val="fr-FR"/>
        </w:rPr>
        <w:t>vragen</w:t>
      </w:r>
      <w:proofErr w:type="spellEnd"/>
      <w:r w:rsidRPr="00632165">
        <w:rPr>
          <w:rFonts w:ascii="Brill Roman" w:hAnsi="Brill Roman"/>
          <w:sz w:val="24"/>
          <w:szCs w:val="24"/>
          <w:lang w:val="fr-FR"/>
        </w:rPr>
        <w:t xml:space="preserve">: </w:t>
      </w:r>
    </w:p>
    <w:sectPr w:rsidR="00632165" w:rsidRPr="00632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ll Roman">
    <w:altName w:val="Calibri"/>
    <w:charset w:val="00"/>
    <w:family w:val="swiss"/>
    <w:pitch w:val="variable"/>
    <w:sig w:usb0="E00002FF" w:usb1="4200E4FB"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36"/>
    <w:rsid w:val="00000D26"/>
    <w:rsid w:val="000058CA"/>
    <w:rsid w:val="000136EB"/>
    <w:rsid w:val="00014C0D"/>
    <w:rsid w:val="00017B2A"/>
    <w:rsid w:val="00033988"/>
    <w:rsid w:val="00047AC6"/>
    <w:rsid w:val="00064064"/>
    <w:rsid w:val="00067F99"/>
    <w:rsid w:val="00074883"/>
    <w:rsid w:val="000761B2"/>
    <w:rsid w:val="00090DA0"/>
    <w:rsid w:val="0009433E"/>
    <w:rsid w:val="00096CF3"/>
    <w:rsid w:val="000A0B5E"/>
    <w:rsid w:val="000A2795"/>
    <w:rsid w:val="000B34BF"/>
    <w:rsid w:val="000F5CED"/>
    <w:rsid w:val="00106F77"/>
    <w:rsid w:val="001311A3"/>
    <w:rsid w:val="00137E95"/>
    <w:rsid w:val="001604E0"/>
    <w:rsid w:val="0016372B"/>
    <w:rsid w:val="00166E81"/>
    <w:rsid w:val="001716CE"/>
    <w:rsid w:val="0017316D"/>
    <w:rsid w:val="00174B1E"/>
    <w:rsid w:val="00190259"/>
    <w:rsid w:val="00192844"/>
    <w:rsid w:val="00196654"/>
    <w:rsid w:val="001A7591"/>
    <w:rsid w:val="001B7CE6"/>
    <w:rsid w:val="001C3CDD"/>
    <w:rsid w:val="001C4594"/>
    <w:rsid w:val="001C5BCC"/>
    <w:rsid w:val="001D4F50"/>
    <w:rsid w:val="001E17A2"/>
    <w:rsid w:val="001E4344"/>
    <w:rsid w:val="001E698E"/>
    <w:rsid w:val="001E78A1"/>
    <w:rsid w:val="00202003"/>
    <w:rsid w:val="00220C32"/>
    <w:rsid w:val="002252E4"/>
    <w:rsid w:val="002475DA"/>
    <w:rsid w:val="00247F3C"/>
    <w:rsid w:val="00250A5B"/>
    <w:rsid w:val="002539FD"/>
    <w:rsid w:val="00275F36"/>
    <w:rsid w:val="00277920"/>
    <w:rsid w:val="002843D2"/>
    <w:rsid w:val="00292235"/>
    <w:rsid w:val="00292B65"/>
    <w:rsid w:val="00296B50"/>
    <w:rsid w:val="00296B7C"/>
    <w:rsid w:val="002976A3"/>
    <w:rsid w:val="002A538A"/>
    <w:rsid w:val="002D2901"/>
    <w:rsid w:val="002D4025"/>
    <w:rsid w:val="002D5D37"/>
    <w:rsid w:val="002E7D4E"/>
    <w:rsid w:val="00313D9B"/>
    <w:rsid w:val="00321DF9"/>
    <w:rsid w:val="00322CA2"/>
    <w:rsid w:val="00335168"/>
    <w:rsid w:val="003376C1"/>
    <w:rsid w:val="003406AA"/>
    <w:rsid w:val="00344E93"/>
    <w:rsid w:val="003526F8"/>
    <w:rsid w:val="003623C7"/>
    <w:rsid w:val="00365298"/>
    <w:rsid w:val="00376D72"/>
    <w:rsid w:val="00381B7B"/>
    <w:rsid w:val="00384788"/>
    <w:rsid w:val="003943F4"/>
    <w:rsid w:val="0039776F"/>
    <w:rsid w:val="003A6EFE"/>
    <w:rsid w:val="003B080F"/>
    <w:rsid w:val="003B4E01"/>
    <w:rsid w:val="003C0064"/>
    <w:rsid w:val="003D028D"/>
    <w:rsid w:val="003D5585"/>
    <w:rsid w:val="003E34E8"/>
    <w:rsid w:val="003E4517"/>
    <w:rsid w:val="003F0A83"/>
    <w:rsid w:val="004010AC"/>
    <w:rsid w:val="0040770D"/>
    <w:rsid w:val="00417351"/>
    <w:rsid w:val="0043396C"/>
    <w:rsid w:val="0043646A"/>
    <w:rsid w:val="00442AAF"/>
    <w:rsid w:val="00454A10"/>
    <w:rsid w:val="00460007"/>
    <w:rsid w:val="00466B8E"/>
    <w:rsid w:val="004B4242"/>
    <w:rsid w:val="004B69E3"/>
    <w:rsid w:val="004E0646"/>
    <w:rsid w:val="004E1BB8"/>
    <w:rsid w:val="0050027E"/>
    <w:rsid w:val="005005D5"/>
    <w:rsid w:val="00504D61"/>
    <w:rsid w:val="00512824"/>
    <w:rsid w:val="00513562"/>
    <w:rsid w:val="00516A0E"/>
    <w:rsid w:val="005225BE"/>
    <w:rsid w:val="00526624"/>
    <w:rsid w:val="00532A8D"/>
    <w:rsid w:val="00537381"/>
    <w:rsid w:val="00576C37"/>
    <w:rsid w:val="005B7405"/>
    <w:rsid w:val="005C0F79"/>
    <w:rsid w:val="005C1943"/>
    <w:rsid w:val="005C57ED"/>
    <w:rsid w:val="005D793A"/>
    <w:rsid w:val="005E4073"/>
    <w:rsid w:val="005E6151"/>
    <w:rsid w:val="005F2EC1"/>
    <w:rsid w:val="005F4415"/>
    <w:rsid w:val="005F4DA6"/>
    <w:rsid w:val="0060151C"/>
    <w:rsid w:val="00602833"/>
    <w:rsid w:val="006030FE"/>
    <w:rsid w:val="00625DD7"/>
    <w:rsid w:val="00632165"/>
    <w:rsid w:val="0063307C"/>
    <w:rsid w:val="00641F1D"/>
    <w:rsid w:val="00643872"/>
    <w:rsid w:val="00647EB7"/>
    <w:rsid w:val="006546D8"/>
    <w:rsid w:val="00655200"/>
    <w:rsid w:val="006665B8"/>
    <w:rsid w:val="00667900"/>
    <w:rsid w:val="00675778"/>
    <w:rsid w:val="00683B89"/>
    <w:rsid w:val="006842B6"/>
    <w:rsid w:val="00687011"/>
    <w:rsid w:val="00690AD5"/>
    <w:rsid w:val="006A0B05"/>
    <w:rsid w:val="006B1991"/>
    <w:rsid w:val="006B6AE9"/>
    <w:rsid w:val="006B7BBE"/>
    <w:rsid w:val="006D2568"/>
    <w:rsid w:val="006D2581"/>
    <w:rsid w:val="006F334F"/>
    <w:rsid w:val="006F3BA3"/>
    <w:rsid w:val="0071091C"/>
    <w:rsid w:val="00726C75"/>
    <w:rsid w:val="0073002A"/>
    <w:rsid w:val="0073230B"/>
    <w:rsid w:val="007462D5"/>
    <w:rsid w:val="00747E08"/>
    <w:rsid w:val="00752B3D"/>
    <w:rsid w:val="00772B50"/>
    <w:rsid w:val="0077389A"/>
    <w:rsid w:val="00776B23"/>
    <w:rsid w:val="00795593"/>
    <w:rsid w:val="00797527"/>
    <w:rsid w:val="007A0EAD"/>
    <w:rsid w:val="007A2146"/>
    <w:rsid w:val="007A7240"/>
    <w:rsid w:val="007B099F"/>
    <w:rsid w:val="007B37D6"/>
    <w:rsid w:val="007B5CE3"/>
    <w:rsid w:val="007B6203"/>
    <w:rsid w:val="007B62FB"/>
    <w:rsid w:val="007B700A"/>
    <w:rsid w:val="007C54C4"/>
    <w:rsid w:val="007C756B"/>
    <w:rsid w:val="007D05F8"/>
    <w:rsid w:val="007D68FF"/>
    <w:rsid w:val="007E784A"/>
    <w:rsid w:val="007F39B4"/>
    <w:rsid w:val="00816781"/>
    <w:rsid w:val="00823045"/>
    <w:rsid w:val="0082428B"/>
    <w:rsid w:val="0083555E"/>
    <w:rsid w:val="00842D64"/>
    <w:rsid w:val="0085671E"/>
    <w:rsid w:val="00857CFB"/>
    <w:rsid w:val="00862E7F"/>
    <w:rsid w:val="0088041A"/>
    <w:rsid w:val="00882D8A"/>
    <w:rsid w:val="00885F7C"/>
    <w:rsid w:val="00886D5F"/>
    <w:rsid w:val="008A1396"/>
    <w:rsid w:val="008A6D14"/>
    <w:rsid w:val="008B148F"/>
    <w:rsid w:val="008B2E55"/>
    <w:rsid w:val="008C018E"/>
    <w:rsid w:val="008C01DA"/>
    <w:rsid w:val="008C64FC"/>
    <w:rsid w:val="008D4D64"/>
    <w:rsid w:val="008E332C"/>
    <w:rsid w:val="008E4FF5"/>
    <w:rsid w:val="008F5C50"/>
    <w:rsid w:val="009051F8"/>
    <w:rsid w:val="009214B3"/>
    <w:rsid w:val="00923B58"/>
    <w:rsid w:val="00924D7D"/>
    <w:rsid w:val="009260B3"/>
    <w:rsid w:val="00927234"/>
    <w:rsid w:val="0094666E"/>
    <w:rsid w:val="009478A2"/>
    <w:rsid w:val="00951CBB"/>
    <w:rsid w:val="00957590"/>
    <w:rsid w:val="00974F3A"/>
    <w:rsid w:val="00975160"/>
    <w:rsid w:val="0098441C"/>
    <w:rsid w:val="00986589"/>
    <w:rsid w:val="00987D39"/>
    <w:rsid w:val="00991A32"/>
    <w:rsid w:val="00994947"/>
    <w:rsid w:val="009A39E3"/>
    <w:rsid w:val="009A619A"/>
    <w:rsid w:val="009B0326"/>
    <w:rsid w:val="009B1106"/>
    <w:rsid w:val="009C4F50"/>
    <w:rsid w:val="009C5D47"/>
    <w:rsid w:val="009D6904"/>
    <w:rsid w:val="009E01F2"/>
    <w:rsid w:val="009E4BC2"/>
    <w:rsid w:val="009F4D04"/>
    <w:rsid w:val="009F50F0"/>
    <w:rsid w:val="00A101B7"/>
    <w:rsid w:val="00A17C90"/>
    <w:rsid w:val="00A20597"/>
    <w:rsid w:val="00A27468"/>
    <w:rsid w:val="00A311F4"/>
    <w:rsid w:val="00A32F18"/>
    <w:rsid w:val="00A45F9F"/>
    <w:rsid w:val="00A53948"/>
    <w:rsid w:val="00A53F9C"/>
    <w:rsid w:val="00A572D0"/>
    <w:rsid w:val="00A67DB3"/>
    <w:rsid w:val="00A71DBF"/>
    <w:rsid w:val="00A8496E"/>
    <w:rsid w:val="00A86222"/>
    <w:rsid w:val="00A87999"/>
    <w:rsid w:val="00A93766"/>
    <w:rsid w:val="00AA15EA"/>
    <w:rsid w:val="00AA349B"/>
    <w:rsid w:val="00AA4BD5"/>
    <w:rsid w:val="00AD2464"/>
    <w:rsid w:val="00AD44F0"/>
    <w:rsid w:val="00AE1E41"/>
    <w:rsid w:val="00AF0C87"/>
    <w:rsid w:val="00AF10D6"/>
    <w:rsid w:val="00AF1BA9"/>
    <w:rsid w:val="00AF401B"/>
    <w:rsid w:val="00B0031F"/>
    <w:rsid w:val="00B06DBA"/>
    <w:rsid w:val="00B1146D"/>
    <w:rsid w:val="00B173B4"/>
    <w:rsid w:val="00B23A27"/>
    <w:rsid w:val="00B41E38"/>
    <w:rsid w:val="00B43DD1"/>
    <w:rsid w:val="00B4483A"/>
    <w:rsid w:val="00B51FAA"/>
    <w:rsid w:val="00B55F8C"/>
    <w:rsid w:val="00B600F3"/>
    <w:rsid w:val="00B627E5"/>
    <w:rsid w:val="00B62F23"/>
    <w:rsid w:val="00B66A2A"/>
    <w:rsid w:val="00B70EDA"/>
    <w:rsid w:val="00B80DB4"/>
    <w:rsid w:val="00B82227"/>
    <w:rsid w:val="00B82525"/>
    <w:rsid w:val="00B87875"/>
    <w:rsid w:val="00B94E3E"/>
    <w:rsid w:val="00B962A0"/>
    <w:rsid w:val="00B96FF2"/>
    <w:rsid w:val="00BA2189"/>
    <w:rsid w:val="00BA7892"/>
    <w:rsid w:val="00BC2AD3"/>
    <w:rsid w:val="00BC6B28"/>
    <w:rsid w:val="00BD03E3"/>
    <w:rsid w:val="00BD2DC4"/>
    <w:rsid w:val="00BD5B8A"/>
    <w:rsid w:val="00BF0826"/>
    <w:rsid w:val="00C04B92"/>
    <w:rsid w:val="00C0610F"/>
    <w:rsid w:val="00C12989"/>
    <w:rsid w:val="00C22114"/>
    <w:rsid w:val="00C2284D"/>
    <w:rsid w:val="00C239DF"/>
    <w:rsid w:val="00C37993"/>
    <w:rsid w:val="00C56056"/>
    <w:rsid w:val="00C61FAE"/>
    <w:rsid w:val="00C63231"/>
    <w:rsid w:val="00C71B37"/>
    <w:rsid w:val="00C80C50"/>
    <w:rsid w:val="00C9065D"/>
    <w:rsid w:val="00CA03AF"/>
    <w:rsid w:val="00CB3CCF"/>
    <w:rsid w:val="00CC2001"/>
    <w:rsid w:val="00CC39A5"/>
    <w:rsid w:val="00CD190E"/>
    <w:rsid w:val="00CD1E77"/>
    <w:rsid w:val="00CD46E1"/>
    <w:rsid w:val="00CD7C57"/>
    <w:rsid w:val="00CE17AE"/>
    <w:rsid w:val="00D118B0"/>
    <w:rsid w:val="00D25F91"/>
    <w:rsid w:val="00D272BD"/>
    <w:rsid w:val="00D32BE4"/>
    <w:rsid w:val="00D34FB9"/>
    <w:rsid w:val="00D359FB"/>
    <w:rsid w:val="00D45A83"/>
    <w:rsid w:val="00D45E21"/>
    <w:rsid w:val="00D476F1"/>
    <w:rsid w:val="00D50D75"/>
    <w:rsid w:val="00D55CFF"/>
    <w:rsid w:val="00D56708"/>
    <w:rsid w:val="00D65470"/>
    <w:rsid w:val="00D74E4D"/>
    <w:rsid w:val="00D77115"/>
    <w:rsid w:val="00D81190"/>
    <w:rsid w:val="00D951C8"/>
    <w:rsid w:val="00DA17C6"/>
    <w:rsid w:val="00DB30DC"/>
    <w:rsid w:val="00DB60E6"/>
    <w:rsid w:val="00DC6496"/>
    <w:rsid w:val="00DD6D56"/>
    <w:rsid w:val="00DD764C"/>
    <w:rsid w:val="00DE3B86"/>
    <w:rsid w:val="00DE4F60"/>
    <w:rsid w:val="00DF53E7"/>
    <w:rsid w:val="00DF58BF"/>
    <w:rsid w:val="00E0373D"/>
    <w:rsid w:val="00E074DA"/>
    <w:rsid w:val="00E20380"/>
    <w:rsid w:val="00E24002"/>
    <w:rsid w:val="00E30D3C"/>
    <w:rsid w:val="00E31414"/>
    <w:rsid w:val="00E40483"/>
    <w:rsid w:val="00E4068E"/>
    <w:rsid w:val="00E4781E"/>
    <w:rsid w:val="00E53AA5"/>
    <w:rsid w:val="00E606BD"/>
    <w:rsid w:val="00E647BB"/>
    <w:rsid w:val="00E67580"/>
    <w:rsid w:val="00E76273"/>
    <w:rsid w:val="00E8215F"/>
    <w:rsid w:val="00E821D9"/>
    <w:rsid w:val="00E90079"/>
    <w:rsid w:val="00E933EA"/>
    <w:rsid w:val="00EA1F69"/>
    <w:rsid w:val="00EB555D"/>
    <w:rsid w:val="00EC7017"/>
    <w:rsid w:val="00ED090D"/>
    <w:rsid w:val="00ED2FEB"/>
    <w:rsid w:val="00EF33F8"/>
    <w:rsid w:val="00F11662"/>
    <w:rsid w:val="00F1724F"/>
    <w:rsid w:val="00F21629"/>
    <w:rsid w:val="00F21D3B"/>
    <w:rsid w:val="00F34405"/>
    <w:rsid w:val="00F3575A"/>
    <w:rsid w:val="00F47E52"/>
    <w:rsid w:val="00F527DF"/>
    <w:rsid w:val="00F53958"/>
    <w:rsid w:val="00F54678"/>
    <w:rsid w:val="00F6415E"/>
    <w:rsid w:val="00F71CDE"/>
    <w:rsid w:val="00F71E76"/>
    <w:rsid w:val="00F7337A"/>
    <w:rsid w:val="00FB200B"/>
    <w:rsid w:val="00FD1DAF"/>
    <w:rsid w:val="00FE3A74"/>
    <w:rsid w:val="00FE5294"/>
    <w:rsid w:val="00FF4463"/>
    <w:rsid w:val="00FF7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B83E"/>
  <w15:chartTrackingRefBased/>
  <w15:docId w15:val="{64194057-EE78-4012-A87C-DF1860C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F36"/>
    <w:pPr>
      <w:spacing w:after="0" w:line="240" w:lineRule="auto"/>
    </w:pPr>
    <w:rPr>
      <w:rFonts w:ascii="Calibri" w:hAnsi="Calibri" w:cs="Times New Roman"/>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Hyperlink">
    <w:name w:val="Hyperlink"/>
    <w:basedOn w:val="Standaardalinea-lettertype"/>
    <w:uiPriority w:val="99"/>
    <w:unhideWhenUsed/>
    <w:rsid w:val="00275F36"/>
    <w:rPr>
      <w:color w:val="0000FF"/>
      <w:u w:val="single"/>
    </w:rPr>
  </w:style>
  <w:style w:type="paragraph" w:styleId="Ballontekst">
    <w:name w:val="Balloon Text"/>
    <w:basedOn w:val="Standaard"/>
    <w:link w:val="BallontekstChar"/>
    <w:uiPriority w:val="99"/>
    <w:semiHidden/>
    <w:unhideWhenUsed/>
    <w:rsid w:val="008C64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4FC"/>
    <w:rPr>
      <w:rFonts w:ascii="Segoe UI" w:hAnsi="Segoe UI" w:cs="Segoe UI"/>
      <w:sz w:val="18"/>
      <w:szCs w:val="18"/>
    </w:rPr>
  </w:style>
  <w:style w:type="character" w:styleId="Onopgelostemelding">
    <w:name w:val="Unresolved Mention"/>
    <w:basedOn w:val="Standaardalinea-lettertype"/>
    <w:uiPriority w:val="99"/>
    <w:semiHidden/>
    <w:unhideWhenUsed/>
    <w:rsid w:val="00E821D9"/>
    <w:rPr>
      <w:color w:val="605E5C"/>
      <w:shd w:val="clear" w:color="auto" w:fill="E1DFDD"/>
    </w:rPr>
  </w:style>
  <w:style w:type="character" w:styleId="Verwijzingopmerking">
    <w:name w:val="annotation reference"/>
    <w:basedOn w:val="Standaardalinea-lettertype"/>
    <w:uiPriority w:val="99"/>
    <w:semiHidden/>
    <w:unhideWhenUsed/>
    <w:rsid w:val="0073002A"/>
    <w:rPr>
      <w:sz w:val="16"/>
      <w:szCs w:val="16"/>
    </w:rPr>
  </w:style>
  <w:style w:type="paragraph" w:styleId="Tekstopmerking">
    <w:name w:val="annotation text"/>
    <w:basedOn w:val="Standaard"/>
    <w:link w:val="TekstopmerkingChar"/>
    <w:uiPriority w:val="99"/>
    <w:semiHidden/>
    <w:unhideWhenUsed/>
    <w:rsid w:val="0073002A"/>
    <w:rPr>
      <w:sz w:val="20"/>
      <w:szCs w:val="20"/>
    </w:rPr>
  </w:style>
  <w:style w:type="character" w:customStyle="1" w:styleId="TekstopmerkingChar">
    <w:name w:val="Tekst opmerking Char"/>
    <w:basedOn w:val="Standaardalinea-lettertype"/>
    <w:link w:val="Tekstopmerking"/>
    <w:uiPriority w:val="99"/>
    <w:semiHidden/>
    <w:rsid w:val="0073002A"/>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3002A"/>
    <w:rPr>
      <w:b/>
      <w:bCs/>
    </w:rPr>
  </w:style>
  <w:style w:type="character" w:customStyle="1" w:styleId="OnderwerpvanopmerkingChar">
    <w:name w:val="Onderwerp van opmerking Char"/>
    <w:basedOn w:val="TekstopmerkingChar"/>
    <w:link w:val="Onderwerpvanopmerking"/>
    <w:uiPriority w:val="99"/>
    <w:semiHidden/>
    <w:rsid w:val="0073002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Tenkink-de Jong, J.F. (Jacqueline)</dc:creator>
  <cp:keywords/>
  <dc:description/>
  <cp:lastModifiedBy>author</cp:lastModifiedBy>
  <cp:revision>2</cp:revision>
  <dcterms:created xsi:type="dcterms:W3CDTF">2021-09-17T11:50:00Z</dcterms:created>
  <dcterms:modified xsi:type="dcterms:W3CDTF">2021-09-17T11:50:00Z</dcterms:modified>
</cp:coreProperties>
</file>